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A2288" w14:textId="18956167" w:rsidR="00B029B2" w:rsidRPr="00267FFC" w:rsidRDefault="000234A8" w:rsidP="00B029B2">
      <w:pPr>
        <w:spacing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Załącznik Nr 3</w:t>
      </w:r>
      <w:r w:rsidR="00B029B2" w:rsidRPr="00267FFC">
        <w:rPr>
          <w:rFonts w:ascii="Arial" w:hAnsi="Arial" w:cs="Arial"/>
          <w:b/>
          <w:sz w:val="21"/>
          <w:szCs w:val="21"/>
        </w:rPr>
        <w:t xml:space="preserve"> do SWZ</w:t>
      </w:r>
    </w:p>
    <w:p w14:paraId="570B8E5A" w14:textId="77777777" w:rsidR="00B029B2" w:rsidRPr="00B606E6" w:rsidRDefault="00B029B2" w:rsidP="00B029B2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 w:rsidRPr="00532CC5">
        <w:rPr>
          <w:rFonts w:ascii="Arial" w:hAnsi="Arial" w:cs="Arial"/>
          <w:b/>
          <w:sz w:val="21"/>
          <w:szCs w:val="21"/>
        </w:rPr>
        <w:t>Zespołu Szkolno-Przedszkolnego w Sycowie</w:t>
      </w:r>
    </w:p>
    <w:p w14:paraId="7160EF74" w14:textId="77777777" w:rsidR="00B029B2" w:rsidRDefault="00B029B2" w:rsidP="00B029B2">
      <w:pPr>
        <w:ind w:left="5954"/>
        <w:jc w:val="center"/>
        <w:rPr>
          <w:rFonts w:ascii="Arial" w:hAnsi="Arial" w:cs="Arial"/>
          <w:b/>
          <w:i/>
          <w:sz w:val="21"/>
          <w:szCs w:val="21"/>
        </w:rPr>
      </w:pPr>
      <w:r w:rsidRPr="00B606E6">
        <w:rPr>
          <w:rFonts w:ascii="Arial" w:hAnsi="Arial" w:cs="Arial"/>
          <w:b/>
          <w:sz w:val="21"/>
          <w:szCs w:val="21"/>
        </w:rPr>
        <w:t>ul. Kościelna 3 56-500 Syców</w:t>
      </w:r>
      <w:r w:rsidRPr="00B606E6">
        <w:rPr>
          <w:rFonts w:ascii="Arial" w:hAnsi="Arial" w:cs="Arial"/>
          <w:b/>
          <w:i/>
          <w:sz w:val="21"/>
          <w:szCs w:val="21"/>
        </w:rPr>
        <w:t xml:space="preserve"> </w:t>
      </w:r>
    </w:p>
    <w:p w14:paraId="2ECF3066" w14:textId="77777777" w:rsidR="00B029B2" w:rsidRPr="00267FFC" w:rsidRDefault="00B029B2" w:rsidP="00B029B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5D808B40" w14:textId="77777777" w:rsidR="00B029B2" w:rsidRPr="00267FFC" w:rsidRDefault="00B029B2" w:rsidP="00B029B2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Wykonawca:</w:t>
      </w:r>
    </w:p>
    <w:p w14:paraId="276AFA0E" w14:textId="77777777" w:rsidR="00B029B2" w:rsidRPr="00267FFC" w:rsidRDefault="00B029B2" w:rsidP="00B029B2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E07C2D4" w14:textId="77777777" w:rsidR="00B029B2" w:rsidRPr="00267FFC" w:rsidRDefault="00B029B2" w:rsidP="00B029B2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67FF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1ACA0D65" w14:textId="77777777" w:rsidR="00B029B2" w:rsidRPr="00267FFC" w:rsidRDefault="00B029B2" w:rsidP="00B029B2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708F04" w14:textId="77777777" w:rsidR="00B029B2" w:rsidRPr="00267FFC" w:rsidRDefault="00B029B2" w:rsidP="00B029B2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7D2B768C" w14:textId="77777777" w:rsidR="00B029B2" w:rsidRPr="00267FFC" w:rsidRDefault="00B029B2" w:rsidP="00B029B2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76FE0DC" w14:textId="77777777" w:rsidR="00B029B2" w:rsidRPr="00267FFC" w:rsidRDefault="00B029B2" w:rsidP="00B029B2">
      <w:pPr>
        <w:rPr>
          <w:rFonts w:ascii="Arial" w:hAnsi="Arial" w:cs="Arial"/>
          <w:sz w:val="21"/>
          <w:szCs w:val="21"/>
        </w:rPr>
      </w:pPr>
    </w:p>
    <w:p w14:paraId="6A11FF1B" w14:textId="77777777" w:rsidR="00B029B2" w:rsidRDefault="00B029B2" w:rsidP="00B029B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74AEEF" w14:textId="77777777" w:rsidR="00B029B2" w:rsidRPr="00AA14AC" w:rsidRDefault="00B029B2" w:rsidP="00B029B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A14AC">
        <w:rPr>
          <w:rFonts w:ascii="Arial" w:hAnsi="Arial" w:cs="Arial"/>
          <w:b/>
          <w:sz w:val="20"/>
          <w:szCs w:val="20"/>
        </w:rPr>
        <w:t>OŚWIADCZENE WYKONAWCY</w:t>
      </w:r>
    </w:p>
    <w:p w14:paraId="4A67F7E4" w14:textId="77777777" w:rsidR="00B029B2" w:rsidRPr="00AA14AC" w:rsidRDefault="00B029B2" w:rsidP="00B029B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A14AC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119DC357" w14:textId="77777777" w:rsidR="00B029B2" w:rsidRPr="00AA14AC" w:rsidRDefault="00B029B2" w:rsidP="00B029B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Prawo zamówień publicznych</w:t>
      </w:r>
      <w:r w:rsidRPr="00AA14AC">
        <w:rPr>
          <w:rFonts w:ascii="Arial" w:hAnsi="Arial" w:cs="Arial"/>
          <w:b/>
          <w:sz w:val="20"/>
          <w:szCs w:val="20"/>
        </w:rPr>
        <w:t xml:space="preserve">, </w:t>
      </w:r>
    </w:p>
    <w:p w14:paraId="6C5BAE74" w14:textId="77777777" w:rsidR="00B029B2" w:rsidRPr="001E0443" w:rsidRDefault="00B029B2" w:rsidP="00B029B2">
      <w:pPr>
        <w:spacing w:after="160" w:line="360" w:lineRule="auto"/>
        <w:jc w:val="center"/>
        <w:rPr>
          <w:rFonts w:ascii="Arial" w:hAnsi="Arial" w:cs="Arial"/>
          <w:b/>
          <w:strike/>
          <w:sz w:val="20"/>
          <w:szCs w:val="20"/>
          <w:u w:val="single"/>
        </w:rPr>
      </w:pPr>
      <w:r w:rsidRPr="00AA14AC">
        <w:rPr>
          <w:rFonts w:ascii="Arial" w:hAnsi="Arial" w:cs="Arial"/>
          <w:b/>
          <w:sz w:val="20"/>
          <w:szCs w:val="20"/>
          <w:u w:val="single"/>
        </w:rPr>
        <w:t>o niepodleganiu wykluczeniu</w:t>
      </w:r>
      <w:bookmarkStart w:id="1" w:name="_Hlk63166803"/>
      <w:r>
        <w:rPr>
          <w:rFonts w:ascii="Arial" w:hAnsi="Arial" w:cs="Arial"/>
          <w:b/>
          <w:sz w:val="20"/>
          <w:szCs w:val="20"/>
          <w:u w:val="single"/>
        </w:rPr>
        <w:t xml:space="preserve"> i </w:t>
      </w:r>
      <w:r w:rsidRPr="00AA14AC">
        <w:rPr>
          <w:rFonts w:ascii="Arial" w:hAnsi="Arial" w:cs="Arial"/>
          <w:b/>
          <w:sz w:val="20"/>
          <w:szCs w:val="20"/>
          <w:u w:val="single"/>
        </w:rPr>
        <w:t>spełnianiu warunków udziału w postępowaniu</w:t>
      </w:r>
      <w:bookmarkEnd w:id="1"/>
    </w:p>
    <w:p w14:paraId="14408DC8" w14:textId="77777777" w:rsidR="00B029B2" w:rsidRPr="00A22DCF" w:rsidRDefault="00B029B2" w:rsidP="00B029B2">
      <w:pPr>
        <w:jc w:val="both"/>
        <w:rPr>
          <w:rFonts w:ascii="Arial" w:hAnsi="Arial" w:cs="Arial"/>
          <w:sz w:val="21"/>
          <w:szCs w:val="21"/>
        </w:rPr>
      </w:pPr>
    </w:p>
    <w:p w14:paraId="0B8BEC07" w14:textId="6143A3F2" w:rsidR="00B029B2" w:rsidRPr="00B606E6" w:rsidRDefault="00B029B2" w:rsidP="00B029B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8E46DC">
        <w:rPr>
          <w:rFonts w:ascii="Arial" w:hAnsi="Arial" w:cs="Arial"/>
          <w:b/>
          <w:bCs/>
          <w:sz w:val="21"/>
          <w:szCs w:val="21"/>
        </w:rPr>
        <w:t xml:space="preserve">pn. </w:t>
      </w:r>
      <w:r>
        <w:rPr>
          <w:rFonts w:ascii="Arial" w:hAnsi="Arial" w:cs="Arial"/>
          <w:b/>
          <w:bCs/>
          <w:sz w:val="21"/>
          <w:szCs w:val="21"/>
        </w:rPr>
        <w:t>Usługa kompleksowego sprzątania</w:t>
      </w:r>
      <w:r w:rsidR="00C501E5">
        <w:rPr>
          <w:rFonts w:ascii="Arial" w:hAnsi="Arial" w:cs="Arial"/>
          <w:b/>
          <w:bCs/>
          <w:sz w:val="21"/>
          <w:szCs w:val="21"/>
        </w:rPr>
        <w:t xml:space="preserve"> i utrzymania czystości w</w:t>
      </w:r>
      <w:r>
        <w:rPr>
          <w:rFonts w:ascii="Arial" w:hAnsi="Arial" w:cs="Arial"/>
          <w:b/>
          <w:bCs/>
          <w:sz w:val="21"/>
          <w:szCs w:val="21"/>
        </w:rPr>
        <w:t xml:space="preserve"> budynku szkoły przy ul. Kościelnej 3 w Sycowie</w:t>
      </w:r>
      <w:r w:rsidR="00965CBF">
        <w:rPr>
          <w:rFonts w:ascii="Arial" w:hAnsi="Arial" w:cs="Arial"/>
          <w:b/>
          <w:bCs/>
          <w:sz w:val="21"/>
          <w:szCs w:val="21"/>
        </w:rPr>
        <w:t xml:space="preserve"> o</w:t>
      </w:r>
      <w:r w:rsidR="00D51AC3">
        <w:rPr>
          <w:rFonts w:ascii="Arial" w:hAnsi="Arial" w:cs="Arial"/>
          <w:b/>
          <w:bCs/>
          <w:sz w:val="21"/>
          <w:szCs w:val="21"/>
        </w:rPr>
        <w:t>raz na </w:t>
      </w:r>
      <w:r w:rsidR="00965CBF">
        <w:rPr>
          <w:rFonts w:ascii="Arial" w:hAnsi="Arial" w:cs="Arial"/>
          <w:b/>
          <w:bCs/>
          <w:sz w:val="21"/>
          <w:szCs w:val="21"/>
        </w:rPr>
        <w:t>sali gimnastycznej przy al. Nad Wałem 8 w Sycowie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="00786B3C">
        <w:rPr>
          <w:rFonts w:ascii="Arial" w:hAnsi="Arial" w:cs="Arial"/>
          <w:sz w:val="21"/>
          <w:szCs w:val="21"/>
        </w:rPr>
        <w:t>prowadzonego przez Zespół Szkolno-Przedszkolny w Sycowie, o</w:t>
      </w:r>
      <w:r w:rsidRPr="00A22DCF">
        <w:rPr>
          <w:rFonts w:ascii="Arial" w:hAnsi="Arial" w:cs="Arial"/>
          <w:sz w:val="21"/>
          <w:szCs w:val="21"/>
        </w:rPr>
        <w:t>świadczam, co następuje:</w:t>
      </w:r>
    </w:p>
    <w:p w14:paraId="53666E8A" w14:textId="77777777" w:rsidR="00133DE0" w:rsidRPr="00AA14AC" w:rsidRDefault="00133DE0" w:rsidP="00AA1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AB86BE" w14:textId="77777777" w:rsidR="00133DE0" w:rsidRPr="00AA14AC" w:rsidRDefault="00133DE0" w:rsidP="00AA14A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A14A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1E5CDC00" w14:textId="77777777" w:rsidR="00133DE0" w:rsidRPr="00AA14AC" w:rsidRDefault="00133DE0" w:rsidP="00AA14AC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</w:p>
    <w:p w14:paraId="6A046870" w14:textId="50CA99E9" w:rsidR="00AA14AC" w:rsidRPr="00AA14AC" w:rsidRDefault="00133DE0" w:rsidP="00AA14AC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A14AC">
        <w:rPr>
          <w:rFonts w:ascii="Arial" w:hAnsi="Arial" w:cs="Arial"/>
          <w:sz w:val="20"/>
          <w:szCs w:val="20"/>
        </w:rPr>
        <w:t xml:space="preserve">Oświadczam, że nie podlegam wykluczeniu z postępowania na podstawie art. 108 </w:t>
      </w:r>
      <w:bookmarkStart w:id="2" w:name="_Hlk63166877"/>
      <w:r w:rsidR="00095A60" w:rsidRPr="00AA14AC">
        <w:rPr>
          <w:rFonts w:ascii="Arial" w:hAnsi="Arial" w:cs="Arial"/>
          <w:sz w:val="20"/>
          <w:szCs w:val="20"/>
        </w:rPr>
        <w:t>ust. 1</w:t>
      </w:r>
      <w:r w:rsidR="00481E91">
        <w:rPr>
          <w:rFonts w:ascii="Arial" w:hAnsi="Arial" w:cs="Arial"/>
          <w:sz w:val="20"/>
          <w:szCs w:val="20"/>
        </w:rPr>
        <w:t xml:space="preserve"> </w:t>
      </w:r>
      <w:r w:rsidRPr="00AA14AC">
        <w:rPr>
          <w:rFonts w:ascii="Arial" w:hAnsi="Arial" w:cs="Arial"/>
          <w:sz w:val="20"/>
          <w:szCs w:val="20"/>
        </w:rPr>
        <w:t xml:space="preserve"> ustawy PZP oraz spełniam warunki udziału w postępowaniu </w:t>
      </w:r>
      <w:bookmarkEnd w:id="2"/>
      <w:r w:rsidR="00AA14AC" w:rsidRPr="00AA14AC">
        <w:rPr>
          <w:rFonts w:ascii="Arial" w:hAnsi="Arial" w:cs="Arial"/>
          <w:sz w:val="20"/>
          <w:szCs w:val="20"/>
        </w:rPr>
        <w:t>określone przez</w:t>
      </w:r>
      <w:r w:rsidR="00205CC8">
        <w:rPr>
          <w:rFonts w:ascii="Arial" w:hAnsi="Arial" w:cs="Arial"/>
          <w:sz w:val="20"/>
          <w:szCs w:val="20"/>
        </w:rPr>
        <w:t xml:space="preserve"> Z</w:t>
      </w:r>
      <w:r w:rsidR="00AA14AC" w:rsidRPr="00AA14AC">
        <w:rPr>
          <w:rFonts w:ascii="Arial" w:hAnsi="Arial" w:cs="Arial"/>
          <w:sz w:val="20"/>
          <w:szCs w:val="20"/>
        </w:rPr>
        <w:t>amawiającego</w:t>
      </w:r>
      <w:r w:rsidR="004529F2">
        <w:rPr>
          <w:rFonts w:ascii="Arial" w:hAnsi="Arial" w:cs="Arial"/>
          <w:sz w:val="20"/>
          <w:szCs w:val="20"/>
        </w:rPr>
        <w:t xml:space="preserve"> w </w:t>
      </w:r>
      <w:r w:rsidR="00AA14AC" w:rsidRPr="00AA14AC">
        <w:rPr>
          <w:rFonts w:ascii="Arial" w:hAnsi="Arial" w:cs="Arial"/>
          <w:sz w:val="20"/>
          <w:szCs w:val="20"/>
        </w:rPr>
        <w:t> Specyfikacji Warunków Z</w:t>
      </w:r>
      <w:r w:rsidR="00C562DE">
        <w:rPr>
          <w:rFonts w:ascii="Arial" w:hAnsi="Arial" w:cs="Arial"/>
          <w:sz w:val="20"/>
          <w:szCs w:val="20"/>
        </w:rPr>
        <w:t>amówienia w zakresie wskazanym przez Zamawiającego.</w:t>
      </w:r>
    </w:p>
    <w:p w14:paraId="30383DCF" w14:textId="77777777" w:rsidR="00AA14AC" w:rsidRPr="00AA14AC" w:rsidRDefault="00AA14AC" w:rsidP="00AA14AC">
      <w:pPr>
        <w:pStyle w:val="Style9"/>
        <w:widowControl/>
        <w:tabs>
          <w:tab w:val="left" w:pos="958"/>
        </w:tabs>
        <w:spacing w:line="360" w:lineRule="auto"/>
        <w:ind w:right="57" w:firstLine="0"/>
        <w:jc w:val="left"/>
        <w:rPr>
          <w:rFonts w:ascii="Arial" w:hAnsi="Arial" w:cs="Arial"/>
          <w:sz w:val="20"/>
          <w:szCs w:val="20"/>
        </w:rPr>
      </w:pPr>
    </w:p>
    <w:p w14:paraId="796525AB" w14:textId="35E40A35" w:rsidR="00133DE0" w:rsidRPr="00AA14AC" w:rsidRDefault="00133DE0" w:rsidP="00AA1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A14A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</w:t>
      </w:r>
      <w:r w:rsidRPr="00AA14AC">
        <w:rPr>
          <w:rFonts w:ascii="Arial" w:hAnsi="Arial" w:cs="Arial"/>
          <w:b/>
          <w:bCs/>
          <w:sz w:val="20"/>
          <w:szCs w:val="20"/>
        </w:rPr>
        <w:t>na podstawie art. ……… ustawy PZP</w:t>
      </w:r>
      <w:r w:rsidRPr="00AA14AC">
        <w:rPr>
          <w:rFonts w:ascii="Arial" w:hAnsi="Arial" w:cs="Arial"/>
          <w:sz w:val="20"/>
          <w:szCs w:val="20"/>
        </w:rPr>
        <w:t xml:space="preserve"> </w:t>
      </w:r>
      <w:r w:rsidRPr="00AA14AC">
        <w:rPr>
          <w:rFonts w:ascii="Arial" w:hAnsi="Arial" w:cs="Arial"/>
          <w:i/>
          <w:sz w:val="20"/>
          <w:szCs w:val="20"/>
        </w:rPr>
        <w:t>(podać mającą zastosowanie podstawę wykluczenia spośród wymien</w:t>
      </w:r>
      <w:r w:rsidR="00481E91">
        <w:rPr>
          <w:rFonts w:ascii="Arial" w:hAnsi="Arial" w:cs="Arial"/>
          <w:i/>
          <w:sz w:val="20"/>
          <w:szCs w:val="20"/>
        </w:rPr>
        <w:t xml:space="preserve">ionych w art. 108 ust. 1 </w:t>
      </w:r>
      <w:r w:rsidRPr="00AA14AC">
        <w:rPr>
          <w:rFonts w:ascii="Arial" w:hAnsi="Arial" w:cs="Arial"/>
          <w:i/>
          <w:sz w:val="20"/>
          <w:szCs w:val="20"/>
        </w:rPr>
        <w:t>).</w:t>
      </w:r>
      <w:r w:rsidRPr="00AA14A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 2 ustawy PZP podjąłem następujące środki naprawcze: </w:t>
      </w:r>
    </w:p>
    <w:p w14:paraId="1E05706B" w14:textId="7EC3DB8D" w:rsidR="00B029B2" w:rsidRPr="00C501E5" w:rsidRDefault="00133DE0" w:rsidP="00C501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A14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4C416CE" w14:textId="77777777" w:rsidR="00133DE0" w:rsidRPr="00AA14AC" w:rsidRDefault="00133DE0" w:rsidP="00AA14AC">
      <w:pPr>
        <w:spacing w:line="360" w:lineRule="auto"/>
        <w:ind w:left="7788"/>
        <w:outlineLvl w:val="0"/>
        <w:rPr>
          <w:rFonts w:ascii="Arial" w:hAnsi="Arial" w:cs="Arial"/>
          <w:sz w:val="20"/>
          <w:szCs w:val="20"/>
        </w:rPr>
      </w:pPr>
    </w:p>
    <w:p w14:paraId="2AAA8743" w14:textId="77777777" w:rsidR="00133DE0" w:rsidRPr="00AA14AC" w:rsidRDefault="00133DE0" w:rsidP="00AA14A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A14AC">
        <w:rPr>
          <w:rFonts w:ascii="Arial" w:hAnsi="Arial" w:cs="Arial"/>
          <w:b/>
          <w:sz w:val="20"/>
          <w:szCs w:val="20"/>
        </w:rPr>
        <w:t>OŚWIADCZENIE DOTYCZĄCE PODMIOTYCH ŚRODKÓW DOWODOWYCH:</w:t>
      </w:r>
    </w:p>
    <w:p w14:paraId="6B13CBF6" w14:textId="77777777" w:rsidR="00133DE0" w:rsidRPr="00AA14AC" w:rsidRDefault="00133DE0" w:rsidP="00AA14AC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184862A" w14:textId="28485B35" w:rsidR="00133DE0" w:rsidRPr="00AA14AC" w:rsidRDefault="00133DE0" w:rsidP="00AA1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A14AC">
        <w:rPr>
          <w:rFonts w:ascii="Arial" w:hAnsi="Arial" w:cs="Arial"/>
          <w:sz w:val="20"/>
          <w:szCs w:val="20"/>
        </w:rPr>
        <w:t>Oświadczam, że bezpłatny dostęp do podmiotowych środków dowodowych takich jak ……</w:t>
      </w:r>
      <w:r w:rsidR="00205CC8">
        <w:rPr>
          <w:rFonts w:ascii="Arial" w:hAnsi="Arial" w:cs="Arial"/>
          <w:sz w:val="20"/>
          <w:szCs w:val="20"/>
        </w:rPr>
        <w:t>………</w:t>
      </w:r>
      <w:r w:rsidRPr="00AA14AC">
        <w:rPr>
          <w:rFonts w:ascii="Arial" w:hAnsi="Arial" w:cs="Arial"/>
          <w:sz w:val="20"/>
          <w:szCs w:val="20"/>
        </w:rPr>
        <w:t>………</w:t>
      </w:r>
      <w:r w:rsidR="00205CC8">
        <w:rPr>
          <w:rFonts w:ascii="Arial" w:hAnsi="Arial" w:cs="Arial"/>
          <w:sz w:val="20"/>
          <w:szCs w:val="20"/>
        </w:rPr>
        <w:t xml:space="preserve"> (wymienić jaki</w:t>
      </w:r>
      <w:r w:rsidRPr="00AA14AC">
        <w:rPr>
          <w:rFonts w:ascii="Arial" w:hAnsi="Arial" w:cs="Arial"/>
          <w:sz w:val="20"/>
          <w:szCs w:val="20"/>
        </w:rPr>
        <w:t>) można uzyskać pod adresem: ………</w:t>
      </w:r>
      <w:r w:rsidR="00205CC8">
        <w:rPr>
          <w:rFonts w:ascii="Arial" w:hAnsi="Arial" w:cs="Arial"/>
          <w:sz w:val="20"/>
          <w:szCs w:val="20"/>
        </w:rPr>
        <w:t>……………………………..</w:t>
      </w:r>
      <w:r w:rsidRPr="00AA14AC">
        <w:rPr>
          <w:rFonts w:ascii="Arial" w:hAnsi="Arial" w:cs="Arial"/>
          <w:sz w:val="20"/>
          <w:szCs w:val="20"/>
        </w:rPr>
        <w:t xml:space="preserve">…………………………. </w:t>
      </w:r>
    </w:p>
    <w:p w14:paraId="3D3B9846" w14:textId="093CE4FB" w:rsidR="00133DE0" w:rsidRDefault="00205CC8" w:rsidP="00AA1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 jednocześnie wskazuję ż</w:t>
      </w:r>
      <w:r w:rsidR="00133DE0" w:rsidRPr="00AA14AC">
        <w:rPr>
          <w:rFonts w:ascii="Arial" w:hAnsi="Arial" w:cs="Arial"/>
          <w:sz w:val="20"/>
          <w:szCs w:val="20"/>
        </w:rPr>
        <w:t>e Zamawiający posiada podmiotowe środki dowodowe takie jak</w:t>
      </w:r>
      <w:r>
        <w:rPr>
          <w:rFonts w:ascii="Arial" w:hAnsi="Arial" w:cs="Arial"/>
          <w:sz w:val="20"/>
          <w:szCs w:val="20"/>
        </w:rPr>
        <w:t xml:space="preserve"> ……………… ………………………………………………………………………………………………………………….</w:t>
      </w:r>
      <w:r w:rsidR="00133DE0" w:rsidRPr="00AA14AC">
        <w:rPr>
          <w:rFonts w:ascii="Arial" w:hAnsi="Arial" w:cs="Arial"/>
          <w:sz w:val="20"/>
          <w:szCs w:val="20"/>
        </w:rPr>
        <w:t>…… (wymienić jakie) oraz potwierdzam ich prawidłowość i aktualność.</w:t>
      </w:r>
    </w:p>
    <w:p w14:paraId="241B28DE" w14:textId="25264489" w:rsidR="00205CC8" w:rsidRDefault="00205CC8" w:rsidP="00AA1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4EFC31" w14:textId="77777777" w:rsidR="00205CC8" w:rsidRDefault="00205CC8" w:rsidP="00AA1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41BE74" w14:textId="77777777" w:rsidR="00133DE0" w:rsidRPr="00AA14AC" w:rsidRDefault="00133DE0" w:rsidP="00AA14A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A14A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9344B58" w14:textId="77777777" w:rsidR="00133DE0" w:rsidRPr="00AA14AC" w:rsidRDefault="00133DE0" w:rsidP="00AA14A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63B5BB0" w14:textId="77777777" w:rsidR="00133DE0" w:rsidRPr="00AA14AC" w:rsidRDefault="00133DE0" w:rsidP="00AA1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A14AC">
        <w:rPr>
          <w:rFonts w:ascii="Arial" w:hAnsi="Arial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9E2C6FF" w14:textId="77777777" w:rsidR="00133DE0" w:rsidRPr="00AA14AC" w:rsidRDefault="00133DE0" w:rsidP="00AA1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98"/>
        <w:gridCol w:w="2558"/>
        <w:gridCol w:w="3916"/>
      </w:tblGrid>
      <w:tr w:rsidR="00133DE0" w:rsidRPr="00AA14AC" w14:paraId="600209FE" w14:textId="77777777" w:rsidTr="00524AC2">
        <w:tc>
          <w:tcPr>
            <w:tcW w:w="3111" w:type="dxa"/>
            <w:shd w:val="clear" w:color="auto" w:fill="auto"/>
          </w:tcPr>
          <w:p w14:paraId="6BF9127B" w14:textId="56656982" w:rsidR="00133DE0" w:rsidRPr="00C07782" w:rsidRDefault="00133DE0" w:rsidP="00AA14AC">
            <w:pPr>
              <w:spacing w:line="360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4D46DD76" w14:textId="4605D54F" w:rsidR="00133DE0" w:rsidRPr="00C07782" w:rsidRDefault="00133DE0" w:rsidP="00AA14AC">
            <w:pPr>
              <w:spacing w:line="360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32AADD8C" w14:textId="77777777" w:rsidR="00133DE0" w:rsidRPr="00AA14AC" w:rsidRDefault="00133DE0" w:rsidP="00AA14AC">
            <w:pPr>
              <w:spacing w:line="360" w:lineRule="auto"/>
              <w:rPr>
                <w:sz w:val="20"/>
                <w:szCs w:val="20"/>
              </w:rPr>
            </w:pPr>
            <w:r w:rsidRPr="00AA14AC">
              <w:rPr>
                <w:sz w:val="20"/>
                <w:szCs w:val="20"/>
              </w:rPr>
              <w:t>………………………………………………..</w:t>
            </w:r>
          </w:p>
        </w:tc>
      </w:tr>
      <w:tr w:rsidR="00133DE0" w:rsidRPr="00AA14AC" w14:paraId="64A450C9" w14:textId="77777777" w:rsidTr="00524AC2">
        <w:tc>
          <w:tcPr>
            <w:tcW w:w="3111" w:type="dxa"/>
            <w:shd w:val="clear" w:color="auto" w:fill="auto"/>
          </w:tcPr>
          <w:p w14:paraId="49462FB6" w14:textId="21E6EF91" w:rsidR="00133DE0" w:rsidRPr="00C07782" w:rsidRDefault="00133DE0" w:rsidP="00AA14AC">
            <w:pPr>
              <w:spacing w:line="360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24A13C2D" w14:textId="5B38C6AC" w:rsidR="00133DE0" w:rsidRPr="00C07782" w:rsidRDefault="00133DE0" w:rsidP="00AA14AC">
            <w:pPr>
              <w:spacing w:line="360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588E42C4" w14:textId="6A1F6A4B" w:rsidR="00133DE0" w:rsidRPr="00AA14AC" w:rsidRDefault="001650CC" w:rsidP="00AA14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133DE0" w:rsidRPr="00AA14AC">
              <w:rPr>
                <w:i/>
                <w:sz w:val="20"/>
                <w:szCs w:val="20"/>
              </w:rPr>
              <w:t xml:space="preserve"> podpis </w:t>
            </w:r>
            <w:r w:rsidR="009E7496">
              <w:rPr>
                <w:i/>
                <w:sz w:val="20"/>
                <w:szCs w:val="20"/>
              </w:rPr>
              <w:t>elektroniczny</w:t>
            </w:r>
            <w:r w:rsidR="00133DE0" w:rsidRPr="00AA14AC">
              <w:rPr>
                <w:i/>
                <w:sz w:val="20"/>
                <w:szCs w:val="20"/>
              </w:rPr>
              <w:t>)</w:t>
            </w:r>
          </w:p>
        </w:tc>
      </w:tr>
    </w:tbl>
    <w:p w14:paraId="207638B4" w14:textId="77777777" w:rsidR="00722336" w:rsidRDefault="00722336" w:rsidP="00722336">
      <w:pPr>
        <w:spacing w:line="360" w:lineRule="auto"/>
        <w:rPr>
          <w:sz w:val="20"/>
          <w:szCs w:val="20"/>
          <w:highlight w:val="cyan"/>
        </w:rPr>
      </w:pPr>
    </w:p>
    <w:p w14:paraId="6C6B5ABA" w14:textId="77777777" w:rsidR="00722336" w:rsidRDefault="00722336" w:rsidP="00722336">
      <w:pPr>
        <w:spacing w:line="360" w:lineRule="auto"/>
        <w:rPr>
          <w:sz w:val="20"/>
          <w:szCs w:val="20"/>
          <w:highlight w:val="cyan"/>
        </w:rPr>
      </w:pPr>
    </w:p>
    <w:p w14:paraId="69C5B1BF" w14:textId="726A2070" w:rsidR="00722336" w:rsidRPr="001650CC" w:rsidRDefault="00722336" w:rsidP="00722336">
      <w:pPr>
        <w:spacing w:line="360" w:lineRule="auto"/>
        <w:rPr>
          <w:sz w:val="20"/>
          <w:szCs w:val="20"/>
        </w:rPr>
      </w:pPr>
      <w:r w:rsidRPr="001650CC">
        <w:rPr>
          <w:sz w:val="20"/>
          <w:szCs w:val="20"/>
        </w:rPr>
        <w:t>UWAGA: DOKUMENT NALEŻY PODPISAC KWALIFIKOWANYM PODPISEM ELEKTRONICZNYM,</w:t>
      </w:r>
    </w:p>
    <w:p w14:paraId="4D06369E" w14:textId="6040E34C" w:rsidR="00E53A4F" w:rsidRPr="00666E29" w:rsidRDefault="00722336" w:rsidP="00722336">
      <w:pPr>
        <w:spacing w:line="360" w:lineRule="auto"/>
        <w:rPr>
          <w:sz w:val="20"/>
          <w:szCs w:val="20"/>
        </w:rPr>
      </w:pPr>
      <w:r w:rsidRPr="001650CC">
        <w:rPr>
          <w:sz w:val="20"/>
          <w:szCs w:val="20"/>
        </w:rPr>
        <w:t>PODPISEM ZAUFANYM LUB PODPISEM OSOBISTYM</w:t>
      </w:r>
    </w:p>
    <w:sectPr w:rsidR="00E53A4F" w:rsidRPr="00666E2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D4C47" w14:textId="77777777" w:rsidR="00640AC5" w:rsidRDefault="00640AC5" w:rsidP="0059120B">
      <w:r>
        <w:separator/>
      </w:r>
    </w:p>
  </w:endnote>
  <w:endnote w:type="continuationSeparator" w:id="0">
    <w:p w14:paraId="4DF852E2" w14:textId="77777777" w:rsidR="00640AC5" w:rsidRDefault="00640AC5" w:rsidP="0059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2D85E" w14:textId="77777777" w:rsidR="00640AC5" w:rsidRDefault="00640AC5" w:rsidP="0059120B">
      <w:r>
        <w:separator/>
      </w:r>
    </w:p>
  </w:footnote>
  <w:footnote w:type="continuationSeparator" w:id="0">
    <w:p w14:paraId="41FDE76A" w14:textId="77777777" w:rsidR="00640AC5" w:rsidRDefault="00640AC5" w:rsidP="00591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73004" w14:textId="06BB509D" w:rsidR="00205CC8" w:rsidRDefault="00205CC8" w:rsidP="00205CC8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DE0"/>
    <w:rsid w:val="000234A8"/>
    <w:rsid w:val="00095A60"/>
    <w:rsid w:val="001152BD"/>
    <w:rsid w:val="00133DE0"/>
    <w:rsid w:val="001650CC"/>
    <w:rsid w:val="00170D97"/>
    <w:rsid w:val="001D67E6"/>
    <w:rsid w:val="00205CC8"/>
    <w:rsid w:val="002130E2"/>
    <w:rsid w:val="002B779B"/>
    <w:rsid w:val="00355E38"/>
    <w:rsid w:val="00390F18"/>
    <w:rsid w:val="004529F2"/>
    <w:rsid w:val="00481E91"/>
    <w:rsid w:val="004E04D4"/>
    <w:rsid w:val="005575B8"/>
    <w:rsid w:val="0058705C"/>
    <w:rsid w:val="0059120B"/>
    <w:rsid w:val="005A73FB"/>
    <w:rsid w:val="005F4BE2"/>
    <w:rsid w:val="00604FD5"/>
    <w:rsid w:val="00640AC5"/>
    <w:rsid w:val="00666E29"/>
    <w:rsid w:val="006A18D3"/>
    <w:rsid w:val="00722336"/>
    <w:rsid w:val="00773CEE"/>
    <w:rsid w:val="00786B3C"/>
    <w:rsid w:val="00803382"/>
    <w:rsid w:val="00872D5F"/>
    <w:rsid w:val="00887AE5"/>
    <w:rsid w:val="008A3F2A"/>
    <w:rsid w:val="00907810"/>
    <w:rsid w:val="00921279"/>
    <w:rsid w:val="00964894"/>
    <w:rsid w:val="00965CBF"/>
    <w:rsid w:val="00991C8F"/>
    <w:rsid w:val="009D7156"/>
    <w:rsid w:val="009E7496"/>
    <w:rsid w:val="00A01EC6"/>
    <w:rsid w:val="00AA14AC"/>
    <w:rsid w:val="00AA7E67"/>
    <w:rsid w:val="00B029B2"/>
    <w:rsid w:val="00B933B1"/>
    <w:rsid w:val="00BD16DD"/>
    <w:rsid w:val="00BE75BC"/>
    <w:rsid w:val="00C07782"/>
    <w:rsid w:val="00C501E5"/>
    <w:rsid w:val="00C562DE"/>
    <w:rsid w:val="00CB6C78"/>
    <w:rsid w:val="00CE3E77"/>
    <w:rsid w:val="00D1756B"/>
    <w:rsid w:val="00D367B1"/>
    <w:rsid w:val="00D51AC3"/>
    <w:rsid w:val="00DC459B"/>
    <w:rsid w:val="00DF72FC"/>
    <w:rsid w:val="00DF790D"/>
    <w:rsid w:val="00E1309C"/>
    <w:rsid w:val="00E2238B"/>
    <w:rsid w:val="00E53A4F"/>
    <w:rsid w:val="00E86985"/>
    <w:rsid w:val="00EA209C"/>
    <w:rsid w:val="00EB0FEF"/>
    <w:rsid w:val="00F559D6"/>
    <w:rsid w:val="00F6365B"/>
    <w:rsid w:val="00F646C5"/>
    <w:rsid w:val="00FB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1AC7"/>
  <w15:chartTrackingRefBased/>
  <w15:docId w15:val="{06E7BDB3-CD83-46E2-8F8D-2554BE2C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133DE0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33DE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Style9">
    <w:name w:val="Style9"/>
    <w:basedOn w:val="Normalny"/>
    <w:uiPriority w:val="99"/>
    <w:rsid w:val="00133DE0"/>
    <w:pPr>
      <w:widowControl w:val="0"/>
      <w:autoSpaceDE w:val="0"/>
      <w:autoSpaceDN w:val="0"/>
      <w:adjustRightInd w:val="0"/>
      <w:spacing w:line="266" w:lineRule="exact"/>
      <w:ind w:hanging="353"/>
      <w:jc w:val="both"/>
    </w:pPr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3C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3C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3">
    <w:name w:val="tyt3"/>
    <w:basedOn w:val="Normalny"/>
    <w:rsid w:val="00A01EC6"/>
    <w:pPr>
      <w:snapToGrid w:val="0"/>
      <w:spacing w:after="113" w:line="304" w:lineRule="atLeast"/>
      <w:jc w:val="center"/>
    </w:pPr>
    <w:rPr>
      <w:b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12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2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12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2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A14A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529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SP3 Syców</cp:lastModifiedBy>
  <cp:revision>2</cp:revision>
  <dcterms:created xsi:type="dcterms:W3CDTF">2025-12-03T07:59:00Z</dcterms:created>
  <dcterms:modified xsi:type="dcterms:W3CDTF">2025-12-03T07:59:00Z</dcterms:modified>
</cp:coreProperties>
</file>